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4F" w:rsidRDefault="00566E24" w:rsidP="0025364F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Утверждаю:</w:t>
      </w:r>
    </w:p>
    <w:p w:rsidR="00566E24" w:rsidRDefault="00566E24" w:rsidP="0025364F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школы</w:t>
      </w:r>
    </w:p>
    <w:p w:rsidR="00566E24" w:rsidRDefault="00A44EA1" w:rsidP="0025364F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</w:t>
      </w:r>
      <w:r w:rsidR="00566E24">
        <w:rPr>
          <w:rFonts w:ascii="Times New Roman" w:hAnsi="Times New Roman" w:cs="Times New Roman"/>
          <w:sz w:val="26"/>
          <w:szCs w:val="26"/>
        </w:rPr>
        <w:t>ОУ «Бургимакмахинская СОШ»</w:t>
      </w:r>
    </w:p>
    <w:p w:rsidR="00566E24" w:rsidRDefault="00566E24" w:rsidP="0025364F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 Омаров К.М. </w:t>
      </w:r>
    </w:p>
    <w:p w:rsidR="0025364F" w:rsidRPr="00BA7F57" w:rsidRDefault="0025364F" w:rsidP="0025364F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5364F" w:rsidRDefault="0025364F" w:rsidP="0025364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  <w:r w:rsidR="004025DB">
        <w:rPr>
          <w:rFonts w:ascii="Times New Roman" w:hAnsi="Times New Roman" w:cs="Times New Roman"/>
          <w:b/>
          <w:sz w:val="26"/>
          <w:szCs w:val="26"/>
        </w:rPr>
        <w:t>МК</w:t>
      </w:r>
      <w:r w:rsidR="00D713BF">
        <w:rPr>
          <w:rFonts w:ascii="Times New Roman" w:hAnsi="Times New Roman" w:cs="Times New Roman"/>
          <w:b/>
          <w:sz w:val="26"/>
          <w:szCs w:val="26"/>
        </w:rPr>
        <w:t>ОУ «Бургимакмахинской СОШ</w:t>
      </w:r>
      <w:r w:rsidRPr="00566209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3614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A44EA1">
        <w:rPr>
          <w:rFonts w:ascii="Times New Roman" w:hAnsi="Times New Roman" w:cs="Times New Roman"/>
          <w:b/>
          <w:sz w:val="26"/>
          <w:szCs w:val="26"/>
        </w:rPr>
        <w:t>2022-2023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3970"/>
        <w:gridCol w:w="1984"/>
        <w:gridCol w:w="1560"/>
        <w:gridCol w:w="2268"/>
      </w:tblGrid>
      <w:tr w:rsidR="00873B0B" w:rsidRPr="009C7D90" w:rsidTr="00873B0B">
        <w:tc>
          <w:tcPr>
            <w:tcW w:w="567" w:type="dxa"/>
          </w:tcPr>
          <w:p w:rsidR="00873B0B" w:rsidRPr="009C7D90" w:rsidRDefault="00873B0B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873B0B" w:rsidRPr="009C7D90" w:rsidRDefault="00873B0B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873B0B" w:rsidRPr="009C7D90" w:rsidRDefault="00570A7D" w:rsidP="0057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  <w:r w:rsidR="00873B0B" w:rsidRPr="0087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73B0B" w:rsidRPr="009C7D90" w:rsidRDefault="00873B0B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873B0B" w:rsidRPr="009C7D90" w:rsidRDefault="00873B0B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73B0B" w:rsidRPr="009C7D90" w:rsidTr="00873B0B">
        <w:tc>
          <w:tcPr>
            <w:tcW w:w="10349" w:type="dxa"/>
            <w:gridSpan w:val="5"/>
          </w:tcPr>
          <w:p w:rsidR="00873B0B" w:rsidRPr="009C7D90" w:rsidRDefault="00873B0B" w:rsidP="00157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 по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жизнедеятельности» на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</w:p>
        </w:tc>
        <w:tc>
          <w:tcPr>
            <w:tcW w:w="1984" w:type="dxa"/>
          </w:tcPr>
          <w:p w:rsidR="00873B0B" w:rsidRPr="009C7D90" w:rsidRDefault="001042D4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D4">
              <w:rPr>
                <w:rFonts w:ascii="Times New Roman" w:hAnsi="Times New Roman" w:cs="Times New Roman"/>
                <w:sz w:val="24"/>
                <w:szCs w:val="24"/>
              </w:rPr>
              <w:t>Педагоги центра образования «Точка роста»</w:t>
            </w:r>
            <w:bookmarkStart w:id="0" w:name="_GoBack"/>
            <w:bookmarkEnd w:id="0"/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8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873B0B" w:rsidRPr="00BA5D00" w:rsidRDefault="00873B0B" w:rsidP="00185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D0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охвата детей практическими занятиям и </w:t>
            </w:r>
            <w:r w:rsidR="00185FD5">
              <w:rPr>
                <w:rFonts w:ascii="Times New Roman" w:hAnsi="Times New Roman" w:cs="Times New Roman"/>
                <w:sz w:val="24"/>
                <w:szCs w:val="24"/>
              </w:rPr>
              <w:t xml:space="preserve">по учебным предметам предметных </w:t>
            </w:r>
            <w:proofErr w:type="gramStart"/>
            <w:r w:rsidRPr="00BA5D00">
              <w:rPr>
                <w:rFonts w:ascii="Times New Roman" w:hAnsi="Times New Roman" w:cs="Times New Roman"/>
                <w:sz w:val="24"/>
                <w:szCs w:val="24"/>
              </w:rPr>
              <w:t xml:space="preserve">областей </w:t>
            </w:r>
            <w:r w:rsidR="00185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D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A5D00">
              <w:rPr>
                <w:rFonts w:ascii="Times New Roman" w:hAnsi="Times New Roman" w:cs="Times New Roman"/>
                <w:sz w:val="24"/>
                <w:szCs w:val="24"/>
              </w:rPr>
              <w:t>Технология»,</w:t>
            </w:r>
          </w:p>
          <w:p w:rsidR="00873B0B" w:rsidRPr="009C7D90" w:rsidRDefault="00873B0B" w:rsidP="00185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D00">
              <w:rPr>
                <w:rFonts w:ascii="Times New Roman" w:hAnsi="Times New Roman" w:cs="Times New Roman"/>
                <w:sz w:val="24"/>
                <w:szCs w:val="24"/>
              </w:rPr>
              <w:t>«Информатика», «ОБЖ»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Pr="00BA5D00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BA5D00" w:rsidRDefault="00873B0B" w:rsidP="00BA5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00">
              <w:rPr>
                <w:rFonts w:ascii="Times New Roman" w:hAnsi="Times New Roman" w:cs="Times New Roman"/>
                <w:sz w:val="24"/>
                <w:szCs w:val="24"/>
              </w:rPr>
              <w:t>в течение 2022</w:t>
            </w:r>
          </w:p>
          <w:p w:rsidR="00873B0B" w:rsidRPr="00BA5D00" w:rsidRDefault="00873B0B" w:rsidP="00BA5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00">
              <w:rPr>
                <w:rFonts w:ascii="Times New Roman" w:hAnsi="Times New Roman" w:cs="Times New Roman"/>
                <w:sz w:val="24"/>
                <w:szCs w:val="24"/>
              </w:rPr>
              <w:t>2023 учебного</w:t>
            </w:r>
          </w:p>
          <w:p w:rsidR="00873B0B" w:rsidRPr="009C7D90" w:rsidRDefault="00873B0B" w:rsidP="00BA5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873B0B" w:rsidRPr="00BA5D00" w:rsidRDefault="00873B0B" w:rsidP="00BA5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00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  <w:p w:rsidR="00873B0B" w:rsidRPr="009C7D90" w:rsidRDefault="00873B0B" w:rsidP="00BA5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00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</w:tr>
      <w:tr w:rsidR="00E6562F" w:rsidRPr="009C7D90" w:rsidTr="00873B0B">
        <w:tc>
          <w:tcPr>
            <w:tcW w:w="567" w:type="dxa"/>
          </w:tcPr>
          <w:p w:rsidR="00E6562F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6562F" w:rsidRPr="00E6562F" w:rsidRDefault="00E6562F" w:rsidP="00E65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2F">
              <w:rPr>
                <w:rFonts w:ascii="Times New Roman" w:hAnsi="Times New Roman" w:cs="Times New Roman"/>
                <w:sz w:val="24"/>
                <w:szCs w:val="24"/>
              </w:rPr>
              <w:t>Организационное сопровождение по созданию системы для проведения индивидуальных консультаций в режиме онлайн</w:t>
            </w:r>
          </w:p>
          <w:p w:rsidR="00E6562F" w:rsidRPr="00BA5D00" w:rsidRDefault="00E6562F" w:rsidP="00E65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2F">
              <w:rPr>
                <w:rFonts w:ascii="Times New Roman" w:hAnsi="Times New Roman" w:cs="Times New Roman"/>
                <w:sz w:val="24"/>
                <w:szCs w:val="24"/>
              </w:rPr>
              <w:t>(Создание интернет – портала)</w:t>
            </w:r>
          </w:p>
        </w:tc>
        <w:tc>
          <w:tcPr>
            <w:tcW w:w="1984" w:type="dxa"/>
          </w:tcPr>
          <w:p w:rsidR="00E6562F" w:rsidRPr="007330E8" w:rsidRDefault="00E6562F" w:rsidP="00E65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центра образования «Точка роста»</w:t>
            </w:r>
          </w:p>
        </w:tc>
        <w:tc>
          <w:tcPr>
            <w:tcW w:w="1560" w:type="dxa"/>
          </w:tcPr>
          <w:p w:rsidR="00E6562F" w:rsidRPr="00E6562F" w:rsidRDefault="00E6562F" w:rsidP="00E65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2F">
              <w:rPr>
                <w:rFonts w:ascii="Times New Roman" w:hAnsi="Times New Roman" w:cs="Times New Roman"/>
                <w:sz w:val="24"/>
                <w:szCs w:val="24"/>
              </w:rPr>
              <w:t>Сентябрь 2022 г. -</w:t>
            </w:r>
          </w:p>
          <w:p w:rsidR="00E6562F" w:rsidRPr="00BA5D00" w:rsidRDefault="00E6562F" w:rsidP="00E65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2F"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268" w:type="dxa"/>
          </w:tcPr>
          <w:p w:rsidR="00E6562F" w:rsidRPr="00E6562F" w:rsidRDefault="00E6562F" w:rsidP="00E65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2F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E6562F" w:rsidRPr="00BA5D00" w:rsidRDefault="00E6562F" w:rsidP="00E65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2F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Размещение баннера с информацией о наборе учащихся в Центр (в том числе на сайте МКОУ «Бургимакмахинская СОШ»)</w:t>
            </w:r>
          </w:p>
        </w:tc>
        <w:tc>
          <w:tcPr>
            <w:tcW w:w="1984" w:type="dxa"/>
          </w:tcPr>
          <w:p w:rsidR="00873B0B" w:rsidRDefault="00EF77AD" w:rsidP="005D36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5-11кл.</w:t>
            </w:r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администрация школы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873B0B" w:rsidRPr="004214CA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  <w:r w:rsidR="00AD2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3B0B" w:rsidRPr="009C7D90" w:rsidRDefault="001E1DF6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F6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и проведение ознакомительной экскурсии</w:t>
            </w:r>
            <w:r w:rsidRPr="001E1DF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дня открытых дверей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нтре образования «Точка роста»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3686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</w:rPr>
              <w:t>5-11кл.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F4690">
              <w:rPr>
                <w:rFonts w:ascii="Times New Roman" w:hAnsi="Times New Roman" w:cs="Times New Roman"/>
              </w:rPr>
              <w:t>и родители</w:t>
            </w:r>
          </w:p>
        </w:tc>
        <w:tc>
          <w:tcPr>
            <w:tcW w:w="1560" w:type="dxa"/>
          </w:tcPr>
          <w:p w:rsidR="00873B0B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73B0B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873B0B" w:rsidRPr="009C7D90" w:rsidRDefault="00873B0B" w:rsidP="00F82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7B015E" w:rsidRPr="009C7D90" w:rsidTr="00873B0B">
        <w:tc>
          <w:tcPr>
            <w:tcW w:w="567" w:type="dxa"/>
          </w:tcPr>
          <w:p w:rsidR="007B015E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70" w:type="dxa"/>
          </w:tcPr>
          <w:p w:rsidR="007B015E" w:rsidRPr="007B015E" w:rsidRDefault="007B015E" w:rsidP="007B0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5E">
              <w:rPr>
                <w:rFonts w:ascii="Times New Roman" w:hAnsi="Times New Roman" w:cs="Times New Roman"/>
                <w:sz w:val="24"/>
                <w:szCs w:val="24"/>
              </w:rPr>
              <w:t>Организационное сопровождение педагогов и обучающихся центров образования «Точка роста», «IТ-куб» и ДТ «</w:t>
            </w:r>
            <w:proofErr w:type="spellStart"/>
            <w:r w:rsidRPr="007B015E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7B015E">
              <w:rPr>
                <w:rFonts w:ascii="Times New Roman" w:hAnsi="Times New Roman" w:cs="Times New Roman"/>
                <w:sz w:val="24"/>
                <w:szCs w:val="24"/>
              </w:rPr>
              <w:t>», участвующих в проекте «Билет в будущее»</w:t>
            </w:r>
          </w:p>
          <w:p w:rsidR="007B015E" w:rsidRDefault="007B015E" w:rsidP="007B0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5E">
              <w:rPr>
                <w:rFonts w:ascii="Times New Roman" w:hAnsi="Times New Roman" w:cs="Times New Roman"/>
                <w:sz w:val="24"/>
                <w:szCs w:val="24"/>
              </w:rPr>
              <w:t>(Формирование методических рекомендаций по подготовке к участию в проекте «Билет в будущее»)</w:t>
            </w:r>
          </w:p>
        </w:tc>
        <w:tc>
          <w:tcPr>
            <w:tcW w:w="1984" w:type="dxa"/>
          </w:tcPr>
          <w:p w:rsidR="007B015E" w:rsidRPr="007D53AB" w:rsidRDefault="007B015E" w:rsidP="00570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5E">
              <w:rPr>
                <w:rFonts w:ascii="Times New Roman" w:hAnsi="Times New Roman" w:cs="Times New Roman"/>
                <w:sz w:val="24"/>
                <w:szCs w:val="24"/>
              </w:rPr>
              <w:t>Педагоги центров образования «Точка роста», «IТ-куб» и ДТ «</w:t>
            </w:r>
            <w:proofErr w:type="spellStart"/>
            <w:r w:rsidRPr="007B015E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proofErr w:type="gramStart"/>
            <w:r w:rsidRPr="007B015E">
              <w:rPr>
                <w:rFonts w:ascii="Times New Roman" w:hAnsi="Times New Roman" w:cs="Times New Roman"/>
                <w:sz w:val="24"/>
                <w:szCs w:val="24"/>
              </w:rPr>
              <w:t>»,  обучающиеся</w:t>
            </w:r>
            <w:proofErr w:type="gramEnd"/>
            <w:r w:rsidRPr="007B015E">
              <w:rPr>
                <w:rFonts w:ascii="Times New Roman" w:hAnsi="Times New Roman" w:cs="Times New Roman"/>
                <w:sz w:val="24"/>
                <w:szCs w:val="24"/>
              </w:rPr>
              <w:t xml:space="preserve"> ОО РД</w:t>
            </w:r>
          </w:p>
        </w:tc>
        <w:tc>
          <w:tcPr>
            <w:tcW w:w="1560" w:type="dxa"/>
          </w:tcPr>
          <w:p w:rsidR="007B015E" w:rsidRPr="007B015E" w:rsidRDefault="007B015E" w:rsidP="007B0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5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г. - ноябрь </w:t>
            </w:r>
          </w:p>
          <w:p w:rsidR="007B015E" w:rsidRDefault="007B015E" w:rsidP="007B0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5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268" w:type="dxa"/>
          </w:tcPr>
          <w:p w:rsidR="007B015E" w:rsidRDefault="007B015E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5E">
              <w:rPr>
                <w:rFonts w:ascii="Times New Roman" w:hAnsi="Times New Roman" w:cs="Times New Roman"/>
                <w:sz w:val="24"/>
                <w:szCs w:val="24"/>
              </w:rPr>
              <w:t>ЦОПП</w:t>
            </w:r>
          </w:p>
        </w:tc>
      </w:tr>
      <w:tr w:rsidR="00EA0D00" w:rsidRPr="009C7D90" w:rsidTr="00873B0B">
        <w:tc>
          <w:tcPr>
            <w:tcW w:w="567" w:type="dxa"/>
          </w:tcPr>
          <w:p w:rsidR="00EA0D0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EA0D00" w:rsidRPr="00EA0D00" w:rsidRDefault="00EA0D00" w:rsidP="00EA0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0">
              <w:rPr>
                <w:rFonts w:ascii="Times New Roman" w:hAnsi="Times New Roman" w:cs="Times New Roman"/>
                <w:sz w:val="24"/>
                <w:szCs w:val="24"/>
              </w:rPr>
              <w:t>Организация подключения регионального и муниципальных координаторов, руководителей и педагогов центров образования «Точка роста», «IT- куб», ДТ «</w:t>
            </w:r>
            <w:proofErr w:type="spellStart"/>
            <w:r w:rsidRPr="00EA0D00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EA0D00">
              <w:rPr>
                <w:rFonts w:ascii="Times New Roman" w:hAnsi="Times New Roman" w:cs="Times New Roman"/>
                <w:sz w:val="24"/>
                <w:szCs w:val="24"/>
              </w:rPr>
              <w:t>» к федеральному каналу в мессенджере «</w:t>
            </w:r>
            <w:proofErr w:type="spellStart"/>
            <w:r w:rsidRPr="00EA0D00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EA0D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A0D00" w:rsidRPr="00EA0D00" w:rsidRDefault="00EA0D00" w:rsidP="00EA0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D00">
              <w:rPr>
                <w:rFonts w:ascii="Times New Roman" w:hAnsi="Times New Roman" w:cs="Times New Roman"/>
                <w:sz w:val="24"/>
                <w:szCs w:val="24"/>
              </w:rPr>
              <w:t xml:space="preserve">для центров «Точка роста» - </w:t>
            </w:r>
            <w:hyperlink r:id="rId4" w:history="1">
              <w:r w:rsidRPr="00EA0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https://t.me/TR_metod</w:t>
              </w:r>
            </w:hyperlink>
          </w:p>
          <w:p w:rsidR="00EA0D00" w:rsidRDefault="00EA0D00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0D00" w:rsidRPr="007D53AB" w:rsidRDefault="00EA0D00" w:rsidP="00875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0">
              <w:rPr>
                <w:rFonts w:ascii="Times New Roman" w:hAnsi="Times New Roman" w:cs="Times New Roman"/>
                <w:sz w:val="24"/>
                <w:szCs w:val="24"/>
              </w:rPr>
              <w:t>Региональный, муниципальные координаторы, руководители и педагоги цен</w:t>
            </w:r>
            <w:r w:rsidR="00875743">
              <w:rPr>
                <w:rFonts w:ascii="Times New Roman" w:hAnsi="Times New Roman" w:cs="Times New Roman"/>
                <w:sz w:val="24"/>
                <w:szCs w:val="24"/>
              </w:rPr>
              <w:t>тров образования «Точка роста»</w:t>
            </w:r>
          </w:p>
        </w:tc>
        <w:tc>
          <w:tcPr>
            <w:tcW w:w="1560" w:type="dxa"/>
          </w:tcPr>
          <w:p w:rsidR="00EA0D00" w:rsidRPr="00EA0D00" w:rsidRDefault="00EA0D00" w:rsidP="00EA0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0">
              <w:rPr>
                <w:rFonts w:ascii="Times New Roman" w:hAnsi="Times New Roman" w:cs="Times New Roman"/>
                <w:sz w:val="24"/>
                <w:szCs w:val="24"/>
              </w:rPr>
              <w:t>Сентябрь 2022 г. – декабрь</w:t>
            </w:r>
          </w:p>
          <w:p w:rsidR="00EA0D00" w:rsidRDefault="00EA0D00" w:rsidP="00EA0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0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268" w:type="dxa"/>
          </w:tcPr>
          <w:p w:rsidR="00EA0D00" w:rsidRPr="00EA0D00" w:rsidRDefault="00EA0D00" w:rsidP="00EA0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0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EA0D00" w:rsidRDefault="00EA0D00" w:rsidP="00EA0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0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A02C86" w:rsidRPr="009C7D90" w:rsidTr="00873B0B">
        <w:tc>
          <w:tcPr>
            <w:tcW w:w="567" w:type="dxa"/>
          </w:tcPr>
          <w:p w:rsidR="00A02C86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A02C86" w:rsidRPr="00EA0D00" w:rsidRDefault="00A02C86" w:rsidP="00EA0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8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руководителей и педагогов центров образования «Точка роста», «IT- куб», ДТ «</w:t>
            </w:r>
            <w:proofErr w:type="spellStart"/>
            <w:r w:rsidRPr="00A02C86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A02C86">
              <w:rPr>
                <w:rFonts w:ascii="Times New Roman" w:hAnsi="Times New Roman" w:cs="Times New Roman"/>
                <w:sz w:val="24"/>
                <w:szCs w:val="24"/>
              </w:rPr>
              <w:t>» в мероприятиях, организуемых ФГАОУ ДПО «Академия просвещения России»</w:t>
            </w:r>
          </w:p>
        </w:tc>
        <w:tc>
          <w:tcPr>
            <w:tcW w:w="1984" w:type="dxa"/>
          </w:tcPr>
          <w:p w:rsidR="00A02C86" w:rsidRPr="00EA0D00" w:rsidRDefault="00A02C86" w:rsidP="00875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86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центров образования «Точка роста»</w:t>
            </w:r>
          </w:p>
        </w:tc>
        <w:tc>
          <w:tcPr>
            <w:tcW w:w="1560" w:type="dxa"/>
          </w:tcPr>
          <w:p w:rsidR="00A02C86" w:rsidRPr="00A02C86" w:rsidRDefault="00A02C86" w:rsidP="00A02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8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г. – декабрь </w:t>
            </w:r>
          </w:p>
          <w:p w:rsidR="00A02C86" w:rsidRPr="00EA0D00" w:rsidRDefault="00A02C86" w:rsidP="00A02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8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268" w:type="dxa"/>
          </w:tcPr>
          <w:p w:rsidR="00A02C86" w:rsidRPr="00A02C86" w:rsidRDefault="00A02C86" w:rsidP="00A02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86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A02C86" w:rsidRPr="00EA0D00" w:rsidRDefault="00A02C86" w:rsidP="00A02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86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5117BD" w:rsidRPr="009C7D90" w:rsidTr="00873B0B">
        <w:tc>
          <w:tcPr>
            <w:tcW w:w="567" w:type="dxa"/>
          </w:tcPr>
          <w:p w:rsidR="005117BD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5117BD" w:rsidRPr="005117BD" w:rsidRDefault="005117BD" w:rsidP="00511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обучающего семинара «Нормативное и финансовое обеспечение реализации сетевой образовательной программы»</w:t>
            </w:r>
          </w:p>
          <w:p w:rsidR="005117BD" w:rsidRPr="004214CA" w:rsidRDefault="005117BD" w:rsidP="00511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117BD">
              <w:rPr>
                <w:rFonts w:ascii="Times New Roman" w:hAnsi="Times New Roman" w:cs="Times New Roman"/>
                <w:sz w:val="24"/>
                <w:szCs w:val="24"/>
              </w:rPr>
              <w:t xml:space="preserve"> рамках семинара руководители центров образования «Точка роста», «IT- куб», ДТ «</w:t>
            </w:r>
            <w:proofErr w:type="spellStart"/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117BD">
              <w:rPr>
                <w:rFonts w:ascii="Times New Roman" w:hAnsi="Times New Roman" w:cs="Times New Roman"/>
                <w:sz w:val="24"/>
                <w:szCs w:val="24"/>
              </w:rPr>
              <w:t xml:space="preserve">» получат информацию о </w:t>
            </w:r>
            <w:proofErr w:type="spellStart"/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117BD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регламенте функционирования сетевой образовательной программы)</w:t>
            </w:r>
          </w:p>
        </w:tc>
        <w:tc>
          <w:tcPr>
            <w:tcW w:w="1984" w:type="dxa"/>
          </w:tcPr>
          <w:p w:rsidR="005117BD" w:rsidRPr="00570A7D" w:rsidRDefault="005117BD" w:rsidP="00570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Руководители центров образования «Точка роста», «IT- куб», ДТ «</w:t>
            </w:r>
            <w:proofErr w:type="spellStart"/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117BD" w:rsidRDefault="005117BD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  <w:tc>
          <w:tcPr>
            <w:tcW w:w="2268" w:type="dxa"/>
          </w:tcPr>
          <w:p w:rsidR="005117BD" w:rsidRPr="005117BD" w:rsidRDefault="005117BD" w:rsidP="00511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5117BD" w:rsidRDefault="005117BD" w:rsidP="00511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D2437A" w:rsidRPr="009C7D90" w:rsidTr="00873B0B">
        <w:tc>
          <w:tcPr>
            <w:tcW w:w="567" w:type="dxa"/>
          </w:tcPr>
          <w:p w:rsidR="00D2437A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FA28D9" w:rsidRPr="00FA28D9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программы повышения квалификации «Образовательный ресурс метода </w:t>
            </w:r>
            <w:proofErr w:type="spellStart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Stady</w:t>
            </w:r>
            <w:proofErr w:type="spellEnd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437A" w:rsidRPr="004214CA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 рамках курсов ПК педагоги центров образования «Точка роста» </w:t>
            </w:r>
            <w:r w:rsidRPr="00FA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должны принять важность использования метода </w:t>
            </w:r>
            <w:proofErr w:type="spellStart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Stady</w:t>
            </w:r>
            <w:proofErr w:type="spellEnd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 в формировании у обучающихся   навыков групповой работы)</w:t>
            </w:r>
          </w:p>
        </w:tc>
        <w:tc>
          <w:tcPr>
            <w:tcW w:w="1984" w:type="dxa"/>
          </w:tcPr>
          <w:p w:rsidR="00D2437A" w:rsidRPr="00570A7D" w:rsidRDefault="00FA28D9" w:rsidP="00570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центров образования «Точка роста»</w:t>
            </w:r>
          </w:p>
        </w:tc>
        <w:tc>
          <w:tcPr>
            <w:tcW w:w="1560" w:type="dxa"/>
          </w:tcPr>
          <w:p w:rsidR="00FA28D9" w:rsidRPr="00FA28D9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FA28D9" w:rsidRPr="00FA28D9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2022 г. – декабрь </w:t>
            </w:r>
          </w:p>
          <w:p w:rsidR="00D2437A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268" w:type="dxa"/>
          </w:tcPr>
          <w:p w:rsidR="00FA28D9" w:rsidRPr="00FA28D9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D2437A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50713C" w:rsidRPr="009C7D90" w:rsidTr="00873B0B">
        <w:tc>
          <w:tcPr>
            <w:tcW w:w="567" w:type="dxa"/>
          </w:tcPr>
          <w:p w:rsidR="0050713C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70" w:type="dxa"/>
          </w:tcPr>
          <w:p w:rsidR="0050713C" w:rsidRPr="0050713C" w:rsidRDefault="0050713C" w:rsidP="00507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межрегиональной конференции «Реализация проектной деятельности школьников. Обмен успешными проектами»</w:t>
            </w:r>
          </w:p>
          <w:p w:rsidR="0050713C" w:rsidRPr="00FA28D9" w:rsidRDefault="0050713C" w:rsidP="00507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3C">
              <w:rPr>
                <w:rFonts w:ascii="Times New Roman" w:hAnsi="Times New Roman" w:cs="Times New Roman"/>
                <w:sz w:val="24"/>
                <w:szCs w:val="24"/>
              </w:rPr>
              <w:t>(Результатом конференции будет открытая база успешных проектов)</w:t>
            </w:r>
          </w:p>
        </w:tc>
        <w:tc>
          <w:tcPr>
            <w:tcW w:w="1984" w:type="dxa"/>
          </w:tcPr>
          <w:p w:rsidR="0050713C" w:rsidRPr="00FA28D9" w:rsidRDefault="0050713C" w:rsidP="00570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3C">
              <w:rPr>
                <w:rFonts w:ascii="Times New Roman" w:hAnsi="Times New Roman" w:cs="Times New Roman"/>
                <w:sz w:val="24"/>
                <w:szCs w:val="24"/>
              </w:rPr>
              <w:t>Педагоги центров образования «Точка роста», «IТ-куб» и ДТ «</w:t>
            </w:r>
            <w:proofErr w:type="spellStart"/>
            <w:r w:rsidRPr="0050713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proofErr w:type="gramStart"/>
            <w:r w:rsidRPr="0050713C">
              <w:rPr>
                <w:rFonts w:ascii="Times New Roman" w:hAnsi="Times New Roman" w:cs="Times New Roman"/>
                <w:sz w:val="24"/>
                <w:szCs w:val="24"/>
              </w:rPr>
              <w:t>»,  обучающиеся</w:t>
            </w:r>
            <w:proofErr w:type="gramEnd"/>
            <w:r w:rsidRPr="0050713C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560" w:type="dxa"/>
          </w:tcPr>
          <w:p w:rsidR="0050713C" w:rsidRPr="0050713C" w:rsidRDefault="0050713C" w:rsidP="00507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0713C" w:rsidRPr="00FA28D9" w:rsidRDefault="0050713C" w:rsidP="00507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3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268" w:type="dxa"/>
          </w:tcPr>
          <w:p w:rsidR="0050713C" w:rsidRPr="0050713C" w:rsidRDefault="0050713C" w:rsidP="00507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3C">
              <w:rPr>
                <w:rFonts w:ascii="Times New Roman" w:hAnsi="Times New Roman" w:cs="Times New Roman"/>
                <w:sz w:val="24"/>
                <w:szCs w:val="24"/>
              </w:rPr>
              <w:t>ГАОУ ДО РД</w:t>
            </w:r>
          </w:p>
          <w:p w:rsidR="0050713C" w:rsidRPr="00FA28D9" w:rsidRDefault="0050713C" w:rsidP="00507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3C">
              <w:rPr>
                <w:rFonts w:ascii="Times New Roman" w:hAnsi="Times New Roman" w:cs="Times New Roman"/>
                <w:sz w:val="24"/>
                <w:szCs w:val="24"/>
              </w:rPr>
              <w:t>«Региональный центр выявления, поддержки и развития способностей и талантов у детей и молодежи «Альтаир»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проект «Здоровое поколение»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  <w:tc>
          <w:tcPr>
            <w:tcW w:w="2268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873B0B" w:rsidRPr="004214CA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Музыкально- литературная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873B0B" w:rsidRPr="009C7D90" w:rsidRDefault="00EE1859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зам.</w:t>
            </w:r>
            <w:r w:rsidR="00873B0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учитель музыки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873B0B" w:rsidRPr="004214CA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Интеллектуальная эстафета «Игры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разума»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EE1859" w:rsidRPr="00EE1859" w:rsidRDefault="00EE1859" w:rsidP="00EE1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859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</w:t>
            </w:r>
          </w:p>
          <w:p w:rsidR="00873B0B" w:rsidRPr="009C7D90" w:rsidRDefault="00EE1859" w:rsidP="00EE1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85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ентров «Точка роста» в районном этапе </w:t>
            </w:r>
            <w:r w:rsidRPr="00EE1859">
              <w:rPr>
                <w:rFonts w:ascii="Times New Roman" w:hAnsi="Times New Roman" w:cs="Times New Roman"/>
                <w:sz w:val="24"/>
                <w:szCs w:val="24"/>
              </w:rPr>
              <w:t>конкурса «Нет наркотикам»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873B0B" w:rsidRPr="009C7D90" w:rsidRDefault="00EE1859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 ОБЖ</w:t>
            </w:r>
          </w:p>
        </w:tc>
      </w:tr>
      <w:tr w:rsidR="00D32E8A" w:rsidRPr="009C7D90" w:rsidTr="00873B0B">
        <w:tc>
          <w:tcPr>
            <w:tcW w:w="567" w:type="dxa"/>
          </w:tcPr>
          <w:p w:rsidR="00D32E8A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244BD7" w:rsidRPr="00244BD7" w:rsidRDefault="00244BD7" w:rsidP="00244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серии методических </w:t>
            </w:r>
            <w:proofErr w:type="spellStart"/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244BD7">
              <w:rPr>
                <w:rFonts w:ascii="Times New Roman" w:hAnsi="Times New Roman" w:cs="Times New Roman"/>
                <w:sz w:val="24"/>
                <w:szCs w:val="24"/>
              </w:rPr>
              <w:t xml:space="preserve"> «Как создавать проекты?»</w:t>
            </w:r>
          </w:p>
          <w:p w:rsidR="00D32E8A" w:rsidRPr="00EE1859" w:rsidRDefault="00244BD7" w:rsidP="00244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(Демонстрация серии практико-ориентированных мастер – классов)</w:t>
            </w:r>
          </w:p>
        </w:tc>
        <w:tc>
          <w:tcPr>
            <w:tcW w:w="1984" w:type="dxa"/>
          </w:tcPr>
          <w:p w:rsidR="00D32E8A" w:rsidRPr="007330E8" w:rsidRDefault="00244BD7" w:rsidP="00BD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BD7">
              <w:rPr>
                <w:rFonts w:ascii="Times New Roman" w:hAnsi="Times New Roman" w:cs="Times New Roman"/>
              </w:rPr>
              <w:t>Педагоги центров образования «Точка роста», «IТ-куб» и ДТ «</w:t>
            </w:r>
            <w:proofErr w:type="spellStart"/>
            <w:r w:rsidRPr="00244BD7">
              <w:rPr>
                <w:rFonts w:ascii="Times New Roman" w:hAnsi="Times New Roman" w:cs="Times New Roman"/>
              </w:rPr>
              <w:t>Кванториум</w:t>
            </w:r>
            <w:proofErr w:type="spellEnd"/>
            <w:proofErr w:type="gramStart"/>
            <w:r w:rsidRPr="00244BD7">
              <w:rPr>
                <w:rFonts w:ascii="Times New Roman" w:hAnsi="Times New Roman" w:cs="Times New Roman"/>
              </w:rPr>
              <w:t>»,  обучающиеся</w:t>
            </w:r>
            <w:proofErr w:type="gramEnd"/>
            <w:r w:rsidRPr="00244BD7">
              <w:rPr>
                <w:rFonts w:ascii="Times New Roman" w:hAnsi="Times New Roman" w:cs="Times New Roman"/>
              </w:rPr>
              <w:t xml:space="preserve"> ОО РД</w:t>
            </w:r>
          </w:p>
        </w:tc>
        <w:tc>
          <w:tcPr>
            <w:tcW w:w="1560" w:type="dxa"/>
          </w:tcPr>
          <w:p w:rsidR="00244BD7" w:rsidRPr="00244BD7" w:rsidRDefault="00244BD7" w:rsidP="00244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 xml:space="preserve">Ноябрь 2021г. – февраль </w:t>
            </w:r>
          </w:p>
          <w:p w:rsidR="00D32E8A" w:rsidRDefault="00244BD7" w:rsidP="00244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 xml:space="preserve">2023 г.  </w:t>
            </w:r>
          </w:p>
        </w:tc>
        <w:tc>
          <w:tcPr>
            <w:tcW w:w="2268" w:type="dxa"/>
          </w:tcPr>
          <w:p w:rsidR="00244BD7" w:rsidRPr="00244BD7" w:rsidRDefault="00244BD7" w:rsidP="00244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D32E8A" w:rsidRDefault="00244BD7" w:rsidP="00244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E6562F" w:rsidRPr="009C7D90" w:rsidTr="00873B0B">
        <w:tc>
          <w:tcPr>
            <w:tcW w:w="567" w:type="dxa"/>
          </w:tcPr>
          <w:p w:rsidR="00E6562F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E6562F" w:rsidRPr="00EE1859" w:rsidRDefault="00E6562F" w:rsidP="00EE1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6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E6562F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E6562F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оборудования центров образования «Точка роста», «IT- куб», ДТ «</w:t>
            </w:r>
            <w:proofErr w:type="spellStart"/>
            <w:r w:rsidRPr="00E6562F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E6562F">
              <w:rPr>
                <w:rFonts w:ascii="Times New Roman" w:hAnsi="Times New Roman" w:cs="Times New Roman"/>
                <w:sz w:val="24"/>
                <w:szCs w:val="24"/>
              </w:rPr>
              <w:t>» при проведении практических занятий как инструмент повышения мотивации обучающихся»</w:t>
            </w:r>
          </w:p>
        </w:tc>
        <w:tc>
          <w:tcPr>
            <w:tcW w:w="1984" w:type="dxa"/>
          </w:tcPr>
          <w:p w:rsidR="00E6562F" w:rsidRPr="007330E8" w:rsidRDefault="00E6562F" w:rsidP="00BD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562F">
              <w:rPr>
                <w:rFonts w:ascii="Times New Roman" w:hAnsi="Times New Roman" w:cs="Times New Roman"/>
              </w:rPr>
              <w:t>Педагоги центров образования «Точка роста», «IT- куб», ДТ «</w:t>
            </w:r>
            <w:proofErr w:type="spellStart"/>
            <w:r w:rsidRPr="00E6562F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E656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E6562F" w:rsidRPr="00E6562F" w:rsidRDefault="00E6562F" w:rsidP="00E656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6562F">
              <w:rPr>
                <w:rFonts w:ascii="Times New Roman" w:hAnsi="Times New Roman" w:cs="Times New Roman"/>
              </w:rPr>
              <w:t>Ноябрь 2</w:t>
            </w:r>
            <w:r>
              <w:rPr>
                <w:rFonts w:ascii="Times New Roman" w:hAnsi="Times New Roman" w:cs="Times New Roman"/>
              </w:rPr>
              <w:t>022</w:t>
            </w:r>
            <w:r w:rsidRPr="00E6562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8" w:type="dxa"/>
          </w:tcPr>
          <w:p w:rsidR="00E6562F" w:rsidRPr="00E6562F" w:rsidRDefault="00E6562F" w:rsidP="00E65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2F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E6562F" w:rsidRDefault="00E6562F" w:rsidP="00E65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2F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результаты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486D72" w:rsidRPr="009C7D90" w:rsidTr="00873B0B">
        <w:tc>
          <w:tcPr>
            <w:tcW w:w="567" w:type="dxa"/>
          </w:tcPr>
          <w:p w:rsidR="00486D72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486D72" w:rsidRPr="00486D72" w:rsidRDefault="00486D72" w:rsidP="00486D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2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формирования сетевых образовательных программ общего образования, программ внеурочной деятельности и программ дополнительного образования</w:t>
            </w:r>
          </w:p>
          <w:p w:rsidR="00486D72" w:rsidRPr="005B0614" w:rsidRDefault="00486D72" w:rsidP="00486D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2"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методических рекомендаций по разработке и </w:t>
            </w:r>
            <w:r w:rsidRPr="00486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сетевых образовательных программ общего образования, программ внеурочной деятельности и программ дополнительного образования)</w:t>
            </w:r>
          </w:p>
        </w:tc>
        <w:tc>
          <w:tcPr>
            <w:tcW w:w="1984" w:type="dxa"/>
          </w:tcPr>
          <w:p w:rsidR="00486D72" w:rsidRPr="007330E8" w:rsidRDefault="00486D72" w:rsidP="00BD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6D72">
              <w:rPr>
                <w:rFonts w:ascii="Times New Roman" w:hAnsi="Times New Roman" w:cs="Times New Roman"/>
              </w:rPr>
              <w:lastRenderedPageBreak/>
              <w:t>Руководители и педагоги центров образования «Точка роста», IТ-куб, ДТ «</w:t>
            </w:r>
            <w:proofErr w:type="spellStart"/>
            <w:r w:rsidRPr="00486D72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486D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86D72" w:rsidRDefault="00486D72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2"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2268" w:type="dxa"/>
          </w:tcPr>
          <w:p w:rsidR="00486D72" w:rsidRPr="00486D72" w:rsidRDefault="00486D72" w:rsidP="00486D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2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486D72" w:rsidRDefault="00486D72" w:rsidP="00486D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2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A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873B0B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7BD" w:rsidRPr="009C7D90" w:rsidTr="00873B0B">
        <w:tc>
          <w:tcPr>
            <w:tcW w:w="567" w:type="dxa"/>
          </w:tcPr>
          <w:p w:rsidR="005117BD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0" w:type="dxa"/>
          </w:tcPr>
          <w:p w:rsidR="005117BD" w:rsidRPr="005117BD" w:rsidRDefault="005117BD" w:rsidP="00511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по выявлению лучших практик медиа сопровождения образовательной деятельности центров «Точка роста», «IT-куб», ДТ «</w:t>
            </w:r>
            <w:proofErr w:type="spellStart"/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117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117BD" w:rsidRPr="005B0614" w:rsidRDefault="005117BD" w:rsidP="00511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(конкурс видеороликов)</w:t>
            </w:r>
          </w:p>
        </w:tc>
        <w:tc>
          <w:tcPr>
            <w:tcW w:w="1984" w:type="dxa"/>
          </w:tcPr>
          <w:p w:rsidR="005117BD" w:rsidRPr="007330E8" w:rsidRDefault="005117BD" w:rsidP="00BD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17BD">
              <w:rPr>
                <w:rFonts w:ascii="Times New Roman" w:hAnsi="Times New Roman" w:cs="Times New Roman"/>
              </w:rPr>
              <w:t>Руководители центров образования «Точка роста», «IT- куб», ДТ «</w:t>
            </w:r>
            <w:proofErr w:type="spellStart"/>
            <w:r w:rsidRPr="005117BD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5117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5117BD" w:rsidRPr="005117BD" w:rsidRDefault="005117BD" w:rsidP="00511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5117BD" w:rsidRDefault="005117BD" w:rsidP="00511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268" w:type="dxa"/>
          </w:tcPr>
          <w:p w:rsidR="005117BD" w:rsidRPr="005117BD" w:rsidRDefault="005117BD" w:rsidP="00511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5117BD" w:rsidRDefault="005117BD" w:rsidP="00511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D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A15E05" w:rsidRPr="009C7D90" w:rsidTr="00873B0B">
        <w:tc>
          <w:tcPr>
            <w:tcW w:w="567" w:type="dxa"/>
          </w:tcPr>
          <w:p w:rsidR="00A15E05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A15E05" w:rsidRPr="00A15E05" w:rsidRDefault="00A15E05" w:rsidP="00A15E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05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всероссийского технологического диктанта</w:t>
            </w:r>
          </w:p>
          <w:p w:rsidR="00A15E05" w:rsidRPr="005B0614" w:rsidRDefault="00A15E05" w:rsidP="00A15E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05">
              <w:rPr>
                <w:rFonts w:ascii="Times New Roman" w:hAnsi="Times New Roman" w:cs="Times New Roman"/>
                <w:sz w:val="24"/>
                <w:szCs w:val="24"/>
              </w:rPr>
              <w:t>(Организационное сопровождение)</w:t>
            </w:r>
          </w:p>
        </w:tc>
        <w:tc>
          <w:tcPr>
            <w:tcW w:w="1984" w:type="dxa"/>
          </w:tcPr>
          <w:p w:rsidR="00A15E05" w:rsidRPr="007330E8" w:rsidRDefault="00A15E05" w:rsidP="00BD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5E05">
              <w:rPr>
                <w:rFonts w:ascii="Times New Roman" w:hAnsi="Times New Roman" w:cs="Times New Roman"/>
              </w:rPr>
              <w:t>Педагоги и обучающиеся 5-11 классов ОО РД</w:t>
            </w:r>
          </w:p>
        </w:tc>
        <w:tc>
          <w:tcPr>
            <w:tcW w:w="1560" w:type="dxa"/>
          </w:tcPr>
          <w:p w:rsidR="00A15E05" w:rsidRPr="00A15E05" w:rsidRDefault="00A15E05" w:rsidP="00A15E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0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15E05" w:rsidRDefault="00A15E05" w:rsidP="00A15E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05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268" w:type="dxa"/>
          </w:tcPr>
          <w:p w:rsidR="00A15E05" w:rsidRDefault="00A15E05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05">
              <w:rPr>
                <w:rFonts w:ascii="Times New Roman" w:hAnsi="Times New Roman" w:cs="Times New Roman"/>
                <w:sz w:val="24"/>
                <w:szCs w:val="24"/>
              </w:rPr>
              <w:t>ЦОПП</w:t>
            </w:r>
          </w:p>
        </w:tc>
      </w:tr>
      <w:tr w:rsidR="003E01A4" w:rsidRPr="009C7D90" w:rsidTr="00873B0B">
        <w:tc>
          <w:tcPr>
            <w:tcW w:w="567" w:type="dxa"/>
          </w:tcPr>
          <w:p w:rsidR="003E01A4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0" w:type="dxa"/>
          </w:tcPr>
          <w:p w:rsidR="003E01A4" w:rsidRPr="003E01A4" w:rsidRDefault="003E01A4" w:rsidP="003E0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A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</w:t>
            </w:r>
          </w:p>
          <w:p w:rsidR="003E01A4" w:rsidRPr="003E01A4" w:rsidRDefault="003E01A4" w:rsidP="003E0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A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ентров «Точка роста» в</w:t>
            </w:r>
          </w:p>
          <w:p w:rsidR="003E01A4" w:rsidRPr="003E01A4" w:rsidRDefault="003E01A4" w:rsidP="003E0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конкурсе </w:t>
            </w:r>
            <w:r w:rsidRPr="003E01A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proofErr w:type="gramEnd"/>
            <w:r w:rsidRPr="003E01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</w:t>
            </w:r>
          </w:p>
          <w:p w:rsidR="003E01A4" w:rsidRPr="005B0614" w:rsidRDefault="003E01A4" w:rsidP="003E0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A4">
              <w:rPr>
                <w:rFonts w:ascii="Times New Roman" w:hAnsi="Times New Roman" w:cs="Times New Roman"/>
                <w:sz w:val="24"/>
                <w:szCs w:val="24"/>
              </w:rPr>
              <w:t>дорожная безопасность»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3686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3E01A4" w:rsidRPr="007330E8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3686">
              <w:rPr>
                <w:rFonts w:ascii="Times New Roman" w:hAnsi="Times New Roman" w:cs="Times New Roman"/>
              </w:rPr>
              <w:t>5-11кл.</w:t>
            </w:r>
          </w:p>
        </w:tc>
        <w:tc>
          <w:tcPr>
            <w:tcW w:w="1560" w:type="dxa"/>
          </w:tcPr>
          <w:p w:rsidR="003E01A4" w:rsidRDefault="003E01A4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3E01A4" w:rsidRDefault="003E01A4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 ОБЖ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0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«Героями не рождаются, ими</w:t>
            </w:r>
          </w:p>
          <w:p w:rsidR="00873B0B" w:rsidRPr="009C7D90" w:rsidRDefault="00873B0B" w:rsidP="00F82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становятся» 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873B0B" w:rsidRPr="009C7D90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9C7D90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0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для</w:t>
            </w:r>
          </w:p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родителей в рамках Дня открытых</w:t>
            </w:r>
          </w:p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дверей «Первые шаги в работе</w:t>
            </w:r>
          </w:p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5B0614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Конкурс «Решаем проектные</w:t>
            </w:r>
          </w:p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5B0614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0" w:type="dxa"/>
          </w:tcPr>
          <w:p w:rsidR="00FA28D9" w:rsidRPr="00FA28D9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компетенций в проектной деятельности»</w:t>
            </w:r>
          </w:p>
          <w:p w:rsidR="00873B0B" w:rsidRPr="005B0614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(Решение проблем в реализации проектной деятельности у обучающихся)</w:t>
            </w:r>
          </w:p>
        </w:tc>
        <w:tc>
          <w:tcPr>
            <w:tcW w:w="1984" w:type="dxa"/>
          </w:tcPr>
          <w:p w:rsidR="00873B0B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Педагоги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тров образования «Точка роста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,  обучающиеся</w:t>
            </w:r>
            <w:proofErr w:type="gramEnd"/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 ОО РД</w:t>
            </w:r>
          </w:p>
        </w:tc>
        <w:tc>
          <w:tcPr>
            <w:tcW w:w="1560" w:type="dxa"/>
          </w:tcPr>
          <w:p w:rsidR="00FA28D9" w:rsidRPr="00FA28D9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873B0B" w:rsidRPr="005B0614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268" w:type="dxa"/>
          </w:tcPr>
          <w:p w:rsidR="00FA28D9" w:rsidRPr="00FA28D9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873B0B" w:rsidRPr="005B0614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5B0614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5B0614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0" w:type="dxa"/>
          </w:tcPr>
          <w:p w:rsidR="00AC7372" w:rsidRPr="00AC7372" w:rsidRDefault="00AC7372" w:rsidP="00AC7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372">
              <w:rPr>
                <w:rFonts w:ascii="Times New Roman" w:hAnsi="Times New Roman" w:cs="Times New Roman"/>
                <w:sz w:val="24"/>
                <w:szCs w:val="24"/>
              </w:rPr>
              <w:t>Организационное сопровождение обучающихся ОО РД, участвующих в мероприятиях, проводимых на интерактивной цифровой платформе для профориентации школьников «</w:t>
            </w:r>
            <w:proofErr w:type="spellStart"/>
            <w:r w:rsidRPr="00AC7372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C737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73B0B" w:rsidRPr="005B0614" w:rsidRDefault="00AC7372" w:rsidP="00AC7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(Просмотр трансляции открытых уроков в режиме онлайн через личный кабинет на портале, участие в открытых </w:t>
            </w:r>
            <w:proofErr w:type="spellStart"/>
            <w:r w:rsidRPr="00AC737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AC7372">
              <w:rPr>
                <w:rFonts w:ascii="Times New Roman" w:hAnsi="Times New Roman" w:cs="Times New Roman"/>
                <w:sz w:val="24"/>
                <w:szCs w:val="24"/>
              </w:rPr>
              <w:t xml:space="preserve"> онлайн-уроках)</w:t>
            </w:r>
          </w:p>
        </w:tc>
        <w:tc>
          <w:tcPr>
            <w:tcW w:w="1984" w:type="dxa"/>
          </w:tcPr>
          <w:p w:rsidR="00873B0B" w:rsidRDefault="00AC7372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8-11 классов ОО РД</w:t>
            </w:r>
          </w:p>
        </w:tc>
        <w:tc>
          <w:tcPr>
            <w:tcW w:w="1560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AC7372" w:rsidRPr="00AC7372" w:rsidRDefault="00AC7372" w:rsidP="00AC7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372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873B0B" w:rsidRPr="005B0614" w:rsidRDefault="00AC7372" w:rsidP="00AC7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372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7835F7" w:rsidRPr="009C7D90" w:rsidTr="00873B0B">
        <w:tc>
          <w:tcPr>
            <w:tcW w:w="567" w:type="dxa"/>
          </w:tcPr>
          <w:p w:rsidR="007835F7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970" w:type="dxa"/>
          </w:tcPr>
          <w:p w:rsidR="00FA28D9" w:rsidRPr="00FA28D9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проектов цифровой и технической направленностей «Юные изобретатели»</w:t>
            </w:r>
          </w:p>
          <w:p w:rsidR="007835F7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(Конкурс должен продемонстрировать результаты практико-ориентированной проектной деятельности, способствующей формированию мотивации к инженерному образованию)</w:t>
            </w:r>
          </w:p>
        </w:tc>
        <w:tc>
          <w:tcPr>
            <w:tcW w:w="1984" w:type="dxa"/>
          </w:tcPr>
          <w:p w:rsidR="007835F7" w:rsidRPr="00B858A6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Педагоги центров образования «Точка роста», обучающиеся ОО РД</w:t>
            </w:r>
          </w:p>
        </w:tc>
        <w:tc>
          <w:tcPr>
            <w:tcW w:w="1560" w:type="dxa"/>
          </w:tcPr>
          <w:p w:rsidR="00FA28D9" w:rsidRPr="00FA28D9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7835F7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268" w:type="dxa"/>
          </w:tcPr>
          <w:p w:rsidR="00FA28D9" w:rsidRPr="00FA28D9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7835F7" w:rsidRPr="00B858A6" w:rsidRDefault="00FA28D9" w:rsidP="00FA28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D9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5B0614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DE042E" w:rsidRPr="00DE042E" w:rsidRDefault="00DE042E" w:rsidP="00DE0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научно-практической конференции юных исследователей «Будущее науки»</w:t>
            </w:r>
          </w:p>
          <w:p w:rsidR="00873B0B" w:rsidRPr="005B0614" w:rsidRDefault="00DE042E" w:rsidP="00DE0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2E">
              <w:rPr>
                <w:rFonts w:ascii="Times New Roman" w:hAnsi="Times New Roman" w:cs="Times New Roman"/>
                <w:sz w:val="24"/>
                <w:szCs w:val="24"/>
              </w:rPr>
              <w:t>(Конференция будет посвящена Дню космонавтики, участники – ученики начальных классов, ученики 5х -7х классов, 8х-9х классов,10х – 11х классов)</w:t>
            </w:r>
          </w:p>
        </w:tc>
        <w:tc>
          <w:tcPr>
            <w:tcW w:w="1984" w:type="dxa"/>
          </w:tcPr>
          <w:p w:rsidR="00873B0B" w:rsidRDefault="00DE042E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2E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 ОО РД</w:t>
            </w:r>
          </w:p>
        </w:tc>
        <w:tc>
          <w:tcPr>
            <w:tcW w:w="1560" w:type="dxa"/>
          </w:tcPr>
          <w:p w:rsidR="00873B0B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E042E" w:rsidRPr="005B0614" w:rsidRDefault="00DE042E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2E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268" w:type="dxa"/>
          </w:tcPr>
          <w:p w:rsidR="00DE042E" w:rsidRPr="00DE042E" w:rsidRDefault="00DE042E" w:rsidP="00DE0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2E">
              <w:rPr>
                <w:rFonts w:ascii="Times New Roman" w:hAnsi="Times New Roman" w:cs="Times New Roman"/>
                <w:sz w:val="24"/>
                <w:szCs w:val="24"/>
              </w:rPr>
              <w:t>ГАОУ ДО РД</w:t>
            </w:r>
          </w:p>
          <w:p w:rsidR="00873B0B" w:rsidRPr="005B0614" w:rsidRDefault="00DE042E" w:rsidP="00DE0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2E">
              <w:rPr>
                <w:rFonts w:ascii="Times New Roman" w:hAnsi="Times New Roman" w:cs="Times New Roman"/>
                <w:sz w:val="24"/>
                <w:szCs w:val="24"/>
              </w:rPr>
              <w:t>«Региональный центр выявления, поддержки и развития способностей и талантов у детей и молодежи «Альтаир»</w:t>
            </w:r>
          </w:p>
        </w:tc>
      </w:tr>
      <w:tr w:rsidR="00244BD7" w:rsidRPr="009C7D90" w:rsidTr="00873B0B">
        <w:tc>
          <w:tcPr>
            <w:tcW w:w="567" w:type="dxa"/>
          </w:tcPr>
          <w:p w:rsidR="00244BD7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0" w:type="dxa"/>
          </w:tcPr>
          <w:p w:rsidR="00244BD7" w:rsidRPr="00244BD7" w:rsidRDefault="00244BD7" w:rsidP="00244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Конкурс проектов «Научился сам - научи другого»</w:t>
            </w:r>
          </w:p>
          <w:p w:rsidR="00244BD7" w:rsidRPr="00DE042E" w:rsidRDefault="00244BD7" w:rsidP="00244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(Итог проектной деятельности обучающихся и педагогов центров образования «Точка роста», «IТ-куб» и ДТ «</w:t>
            </w:r>
            <w:proofErr w:type="spellStart"/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84" w:type="dxa"/>
          </w:tcPr>
          <w:p w:rsidR="00244BD7" w:rsidRPr="00DE042E" w:rsidRDefault="00244BD7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Обучающиеся в возрасте от 10 до 17 лет и педагоги центров образования «Точка роста», «IТ-куб» и ДТ «</w:t>
            </w:r>
            <w:proofErr w:type="spellStart"/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44BD7" w:rsidRPr="00244BD7" w:rsidRDefault="00244BD7" w:rsidP="00244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44BD7" w:rsidRDefault="00244BD7" w:rsidP="00244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268" w:type="dxa"/>
          </w:tcPr>
          <w:p w:rsidR="00244BD7" w:rsidRPr="00244BD7" w:rsidRDefault="00244BD7" w:rsidP="00244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244BD7" w:rsidRPr="00DE042E" w:rsidRDefault="00244BD7" w:rsidP="00244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D7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526FD7" w:rsidRPr="009C7D90" w:rsidTr="00873B0B">
        <w:tc>
          <w:tcPr>
            <w:tcW w:w="567" w:type="dxa"/>
          </w:tcPr>
          <w:p w:rsidR="00526FD7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0" w:type="dxa"/>
          </w:tcPr>
          <w:p w:rsidR="00526FD7" w:rsidRPr="00526FD7" w:rsidRDefault="00526FD7" w:rsidP="00526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FD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тренинга «Профилактика профессионального выгорания педагога – эффективный путь в решении проблем повышения качества образования»</w:t>
            </w:r>
          </w:p>
          <w:p w:rsidR="00526FD7" w:rsidRPr="00244BD7" w:rsidRDefault="00526FD7" w:rsidP="00526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FD7">
              <w:rPr>
                <w:rFonts w:ascii="Times New Roman" w:hAnsi="Times New Roman" w:cs="Times New Roman"/>
                <w:sz w:val="24"/>
                <w:szCs w:val="24"/>
              </w:rPr>
              <w:t>(Формирование методических рекомендаций)</w:t>
            </w:r>
          </w:p>
        </w:tc>
        <w:tc>
          <w:tcPr>
            <w:tcW w:w="1984" w:type="dxa"/>
          </w:tcPr>
          <w:p w:rsidR="00526FD7" w:rsidRPr="00244BD7" w:rsidRDefault="00526FD7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FD7">
              <w:rPr>
                <w:rFonts w:ascii="Times New Roman" w:hAnsi="Times New Roman" w:cs="Times New Roman"/>
                <w:sz w:val="24"/>
                <w:szCs w:val="24"/>
              </w:rPr>
              <w:t>Педагоги уже созданных центров образования «Точка роста», только созданных в 2022 году и педагоги всех ОО РД</w:t>
            </w:r>
          </w:p>
        </w:tc>
        <w:tc>
          <w:tcPr>
            <w:tcW w:w="1560" w:type="dxa"/>
          </w:tcPr>
          <w:p w:rsidR="00526FD7" w:rsidRPr="00526FD7" w:rsidRDefault="00526FD7" w:rsidP="00526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FD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526FD7" w:rsidRPr="00244BD7" w:rsidRDefault="00526FD7" w:rsidP="00526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FD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268" w:type="dxa"/>
          </w:tcPr>
          <w:p w:rsidR="00526FD7" w:rsidRPr="00526FD7" w:rsidRDefault="00526FD7" w:rsidP="00526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FD7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526FD7" w:rsidRPr="00244BD7" w:rsidRDefault="00526FD7" w:rsidP="00526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FD7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873B0B" w:rsidRPr="009C7D90" w:rsidTr="00873B0B">
        <w:tc>
          <w:tcPr>
            <w:tcW w:w="567" w:type="dxa"/>
          </w:tcPr>
          <w:p w:rsidR="00873B0B" w:rsidRPr="005B0614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0" w:type="dxa"/>
          </w:tcPr>
          <w:p w:rsidR="00873B0B" w:rsidRPr="005B0614" w:rsidRDefault="00873B0B" w:rsidP="00F82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</w:tc>
        <w:tc>
          <w:tcPr>
            <w:tcW w:w="1984" w:type="dxa"/>
          </w:tcPr>
          <w:p w:rsidR="00873B0B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C1">
              <w:rPr>
                <w:rFonts w:ascii="Times New Roman" w:hAnsi="Times New Roman" w:cs="Times New Roman"/>
                <w:sz w:val="24"/>
                <w:szCs w:val="24"/>
              </w:rPr>
              <w:t>Обучающиеся 5-11кл.</w:t>
            </w:r>
          </w:p>
        </w:tc>
        <w:tc>
          <w:tcPr>
            <w:tcW w:w="1560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7835F7" w:rsidRPr="009C7D90" w:rsidTr="00873B0B">
        <w:tc>
          <w:tcPr>
            <w:tcW w:w="567" w:type="dxa"/>
          </w:tcPr>
          <w:p w:rsidR="007835F7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970" w:type="dxa"/>
          </w:tcPr>
          <w:p w:rsidR="003325F0" w:rsidRPr="003325F0" w:rsidRDefault="003325F0" w:rsidP="00332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конференции «Лучшие практики реализации образовательных программ общего и дополнительного образования с использованием оборудования центров образования «Точка роста», IТ-куб, ДТ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35F7" w:rsidRPr="005A071C" w:rsidRDefault="003325F0" w:rsidP="00332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(Распространение опыта работы в реализации образовательных программ общего и дополнительного образования с использованием оборудования центров образования «Точка роста», IТ-куб, ДТ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84" w:type="dxa"/>
          </w:tcPr>
          <w:p w:rsidR="007835F7" w:rsidRDefault="003325F0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Педагоги уже созданных центров образования «Точка роста», IТ-куб, ДТ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», только созданных в 2022 году и педагоги всех ОО РД</w:t>
            </w:r>
          </w:p>
        </w:tc>
        <w:tc>
          <w:tcPr>
            <w:tcW w:w="1560" w:type="dxa"/>
          </w:tcPr>
          <w:p w:rsidR="003325F0" w:rsidRPr="003325F0" w:rsidRDefault="003325F0" w:rsidP="00332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835F7" w:rsidRDefault="003325F0" w:rsidP="00332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  2023 г.</w:t>
            </w:r>
          </w:p>
        </w:tc>
        <w:tc>
          <w:tcPr>
            <w:tcW w:w="2268" w:type="dxa"/>
          </w:tcPr>
          <w:p w:rsidR="003325F0" w:rsidRPr="003325F0" w:rsidRDefault="003325F0" w:rsidP="00332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7835F7" w:rsidRDefault="003325F0" w:rsidP="003325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8F76DC" w:rsidRPr="009C7D90" w:rsidTr="00873B0B">
        <w:tc>
          <w:tcPr>
            <w:tcW w:w="567" w:type="dxa"/>
          </w:tcPr>
          <w:p w:rsidR="008F76DC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70" w:type="dxa"/>
          </w:tcPr>
          <w:p w:rsidR="008F76DC" w:rsidRPr="008F76DC" w:rsidRDefault="008F76DC" w:rsidP="008F7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D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«Лучший проект педагога центра образования «Точка роста», IТ-куб, ДТ «</w:t>
            </w:r>
            <w:proofErr w:type="spellStart"/>
            <w:r w:rsidRPr="008F76D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8F76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76DC" w:rsidRPr="003325F0" w:rsidRDefault="008F76DC" w:rsidP="008F7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DC">
              <w:rPr>
                <w:rFonts w:ascii="Times New Roman" w:hAnsi="Times New Roman" w:cs="Times New Roman"/>
                <w:sz w:val="24"/>
                <w:szCs w:val="24"/>
              </w:rPr>
              <w:t>(Предметом Конкурса является проект реализованный или планируемый к реализации) по выбранному педагогом направлению)</w:t>
            </w:r>
          </w:p>
        </w:tc>
        <w:tc>
          <w:tcPr>
            <w:tcW w:w="1984" w:type="dxa"/>
          </w:tcPr>
          <w:p w:rsidR="008F76DC" w:rsidRPr="003325F0" w:rsidRDefault="008F76DC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DC">
              <w:rPr>
                <w:rFonts w:ascii="Times New Roman" w:hAnsi="Times New Roman" w:cs="Times New Roman"/>
                <w:sz w:val="24"/>
                <w:szCs w:val="24"/>
              </w:rPr>
              <w:t>Педагоги центров образования «Точка роста», IТ-куб, ДТ «</w:t>
            </w:r>
            <w:proofErr w:type="spellStart"/>
            <w:r w:rsidRPr="008F76D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8F76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8F76DC" w:rsidRPr="008F76DC" w:rsidRDefault="008F76DC" w:rsidP="008F7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DC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8F76DC" w:rsidRPr="003325F0" w:rsidRDefault="008F76DC" w:rsidP="008F7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DC">
              <w:rPr>
                <w:rFonts w:ascii="Times New Roman" w:hAnsi="Times New Roman" w:cs="Times New Roman"/>
                <w:sz w:val="24"/>
                <w:szCs w:val="24"/>
              </w:rPr>
              <w:t xml:space="preserve">  2023 г.</w:t>
            </w:r>
          </w:p>
        </w:tc>
        <w:tc>
          <w:tcPr>
            <w:tcW w:w="2268" w:type="dxa"/>
          </w:tcPr>
          <w:p w:rsidR="008F76DC" w:rsidRPr="008F76DC" w:rsidRDefault="008F76DC" w:rsidP="008F7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DC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8F76DC" w:rsidRPr="003325F0" w:rsidRDefault="008F76DC" w:rsidP="008F7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DC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</w:tr>
      <w:tr w:rsidR="009A39C1" w:rsidRPr="009C7D90" w:rsidTr="00440BA8">
        <w:tc>
          <w:tcPr>
            <w:tcW w:w="10349" w:type="dxa"/>
            <w:gridSpan w:val="5"/>
          </w:tcPr>
          <w:p w:rsidR="009A39C1" w:rsidRPr="005A071C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873B0B" w:rsidRPr="009C7D90" w:rsidTr="00873B0B">
        <w:tc>
          <w:tcPr>
            <w:tcW w:w="567" w:type="dxa"/>
            <w:vAlign w:val="center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vAlign w:val="center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  интересных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 «Художественное искусство»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  <w:vAlign w:val="center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873B0B" w:rsidRPr="009C7D90" w:rsidTr="00873B0B">
        <w:tc>
          <w:tcPr>
            <w:tcW w:w="567" w:type="dxa"/>
            <w:vAlign w:val="center"/>
          </w:tcPr>
          <w:p w:rsidR="00873B0B" w:rsidRPr="005A071C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vAlign w:val="center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  <w:tc>
          <w:tcPr>
            <w:tcW w:w="1560" w:type="dxa"/>
            <w:vAlign w:val="center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873B0B" w:rsidRPr="009C7D90" w:rsidTr="00873B0B">
        <w:tc>
          <w:tcPr>
            <w:tcW w:w="567" w:type="dxa"/>
            <w:vAlign w:val="center"/>
          </w:tcPr>
          <w:p w:rsidR="00873B0B" w:rsidRPr="005A071C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vAlign w:val="center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профессий»)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  <w:tc>
          <w:tcPr>
            <w:tcW w:w="1560" w:type="dxa"/>
            <w:vAlign w:val="center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vAlign w:val="center"/>
          </w:tcPr>
          <w:p w:rsidR="00873B0B" w:rsidRPr="005B0614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73B0B" w:rsidRPr="009C7D90" w:rsidTr="00873B0B">
        <w:tc>
          <w:tcPr>
            <w:tcW w:w="567" w:type="dxa"/>
            <w:vAlign w:val="center"/>
          </w:tcPr>
          <w:p w:rsidR="00873B0B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vAlign w:val="center"/>
          </w:tcPr>
          <w:p w:rsidR="00873B0B" w:rsidRPr="00BA5D00" w:rsidRDefault="00873B0B" w:rsidP="00BA5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0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</w:t>
            </w:r>
          </w:p>
          <w:p w:rsidR="00873B0B" w:rsidRPr="005A071C" w:rsidRDefault="00873B0B" w:rsidP="00BA5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00">
              <w:rPr>
                <w:rFonts w:ascii="Times New Roman" w:hAnsi="Times New Roman" w:cs="Times New Roman"/>
                <w:sz w:val="24"/>
                <w:szCs w:val="24"/>
              </w:rPr>
              <w:t xml:space="preserve">центров «Точка роста» в </w:t>
            </w:r>
            <w:proofErr w:type="gramStart"/>
            <w:r w:rsidRPr="00BA5D00">
              <w:rPr>
                <w:rFonts w:ascii="Times New Roman" w:hAnsi="Times New Roman" w:cs="Times New Roman"/>
                <w:sz w:val="24"/>
                <w:szCs w:val="24"/>
              </w:rPr>
              <w:t>районных  соревнованиях</w:t>
            </w:r>
            <w:proofErr w:type="gramEnd"/>
            <w:r w:rsidRPr="00BA5D00">
              <w:rPr>
                <w:rFonts w:ascii="Times New Roman" w:hAnsi="Times New Roman" w:cs="Times New Roman"/>
                <w:sz w:val="24"/>
                <w:szCs w:val="24"/>
              </w:rPr>
              <w:t xml:space="preserve"> по настольному теннису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  <w:vAlign w:val="center"/>
          </w:tcPr>
          <w:p w:rsidR="00873B0B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873B0B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7330E8">
              <w:rPr>
                <w:rFonts w:ascii="Times New Roman" w:hAnsi="Times New Roman" w:cs="Times New Roman"/>
              </w:rPr>
              <w:t xml:space="preserve"> ОУ</w:t>
            </w:r>
          </w:p>
        </w:tc>
      </w:tr>
      <w:tr w:rsidR="00873B0B" w:rsidRPr="009C7D90" w:rsidTr="00873B0B">
        <w:tc>
          <w:tcPr>
            <w:tcW w:w="567" w:type="dxa"/>
            <w:vAlign w:val="center"/>
          </w:tcPr>
          <w:p w:rsidR="00873B0B" w:rsidRPr="005A071C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vAlign w:val="center"/>
          </w:tcPr>
          <w:p w:rsidR="00873B0B" w:rsidRPr="005A071C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984" w:type="dxa"/>
          </w:tcPr>
          <w:p w:rsidR="005D3686" w:rsidRPr="005D3686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5D3686" w:rsidP="005D3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8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560" w:type="dxa"/>
            <w:vAlign w:val="center"/>
          </w:tcPr>
          <w:p w:rsidR="00873B0B" w:rsidRPr="005A071C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873B0B" w:rsidRPr="005A071C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9A39C1" w:rsidRPr="009C7D90" w:rsidTr="0054415E">
        <w:tc>
          <w:tcPr>
            <w:tcW w:w="10349" w:type="dxa"/>
            <w:gridSpan w:val="5"/>
          </w:tcPr>
          <w:p w:rsidR="009A39C1" w:rsidRPr="005A071C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873B0B" w:rsidRPr="009C7D90" w:rsidTr="00873B0B">
        <w:tc>
          <w:tcPr>
            <w:tcW w:w="567" w:type="dxa"/>
            <w:vAlign w:val="center"/>
          </w:tcPr>
          <w:p w:rsidR="00873B0B" w:rsidRPr="005A071C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vAlign w:val="center"/>
          </w:tcPr>
          <w:p w:rsidR="00873B0B" w:rsidRPr="005A071C" w:rsidRDefault="00873B0B" w:rsidP="00F82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за и против» </w:t>
            </w:r>
          </w:p>
        </w:tc>
        <w:tc>
          <w:tcPr>
            <w:tcW w:w="1984" w:type="dxa"/>
          </w:tcPr>
          <w:p w:rsidR="00643D7F" w:rsidRPr="00643D7F" w:rsidRDefault="00643D7F" w:rsidP="00643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7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73B0B" w:rsidRDefault="00643D7F" w:rsidP="00643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43D7F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  <w:tc>
          <w:tcPr>
            <w:tcW w:w="1560" w:type="dxa"/>
            <w:vAlign w:val="center"/>
          </w:tcPr>
          <w:p w:rsidR="00873B0B" w:rsidRPr="005A071C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873B0B" w:rsidRPr="005A071C" w:rsidRDefault="007B061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C0777D" w:rsidRPr="009C7D90" w:rsidTr="002F4EAA">
        <w:tc>
          <w:tcPr>
            <w:tcW w:w="567" w:type="dxa"/>
            <w:vAlign w:val="center"/>
          </w:tcPr>
          <w:p w:rsidR="00C0777D" w:rsidRDefault="009A39C1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C0777D" w:rsidRPr="009C7D90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1984" w:type="dxa"/>
          </w:tcPr>
          <w:p w:rsidR="00C0777D" w:rsidRPr="00570A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A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5-11кл.</w:t>
            </w:r>
          </w:p>
        </w:tc>
        <w:tc>
          <w:tcPr>
            <w:tcW w:w="1560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класс. руководители</w:t>
            </w:r>
          </w:p>
        </w:tc>
      </w:tr>
      <w:tr w:rsidR="00C0777D" w:rsidRPr="009C7D90" w:rsidTr="002F4EAA">
        <w:tc>
          <w:tcPr>
            <w:tcW w:w="567" w:type="dxa"/>
            <w:vAlign w:val="center"/>
          </w:tcPr>
          <w:p w:rsidR="00C0777D" w:rsidRDefault="009A39C1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C0777D" w:rsidRPr="004214CA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984" w:type="dxa"/>
          </w:tcPr>
          <w:p w:rsidR="00C0777D" w:rsidRPr="00570A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7A">
              <w:rPr>
                <w:rFonts w:ascii="Times New Roman" w:hAnsi="Times New Roman" w:cs="Times New Roman"/>
                <w:sz w:val="24"/>
                <w:szCs w:val="24"/>
              </w:rPr>
              <w:t>Обучающиеся 5-11кл.</w:t>
            </w:r>
          </w:p>
        </w:tc>
        <w:tc>
          <w:tcPr>
            <w:tcW w:w="1560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7A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класс. руководители</w:t>
            </w:r>
          </w:p>
        </w:tc>
      </w:tr>
      <w:tr w:rsidR="00C0777D" w:rsidRPr="009C7D90" w:rsidTr="00E14A98">
        <w:tc>
          <w:tcPr>
            <w:tcW w:w="567" w:type="dxa"/>
            <w:vAlign w:val="center"/>
          </w:tcPr>
          <w:p w:rsidR="00C0777D" w:rsidRDefault="009A39C1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0" w:type="dxa"/>
          </w:tcPr>
          <w:p w:rsidR="00C0777D" w:rsidRPr="00EE1859" w:rsidRDefault="00C0777D" w:rsidP="00C07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84" w:type="dxa"/>
          </w:tcPr>
          <w:p w:rsidR="00C0777D" w:rsidRPr="007330E8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2E8A">
              <w:rPr>
                <w:rFonts w:ascii="Times New Roman" w:hAnsi="Times New Roman" w:cs="Times New Roman"/>
              </w:rPr>
              <w:t>Обучающиеся 5-11кл</w:t>
            </w:r>
          </w:p>
        </w:tc>
        <w:tc>
          <w:tcPr>
            <w:tcW w:w="1560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5">
              <w:rPr>
                <w:rFonts w:ascii="Times New Roman" w:hAnsi="Times New Roman" w:cs="Times New Roman"/>
                <w:sz w:val="24"/>
                <w:szCs w:val="24"/>
              </w:rPr>
              <w:t>Зам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C85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класс. руководители</w:t>
            </w:r>
          </w:p>
        </w:tc>
      </w:tr>
      <w:tr w:rsidR="00C0777D" w:rsidRPr="009C7D90" w:rsidTr="00E14A98">
        <w:tc>
          <w:tcPr>
            <w:tcW w:w="567" w:type="dxa"/>
            <w:vAlign w:val="center"/>
          </w:tcPr>
          <w:p w:rsidR="00C0777D" w:rsidRDefault="009A39C1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C0777D" w:rsidRPr="00EE1859" w:rsidRDefault="00C0777D" w:rsidP="00C07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984" w:type="dxa"/>
          </w:tcPr>
          <w:p w:rsidR="00C0777D" w:rsidRPr="007330E8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1E21">
              <w:rPr>
                <w:rFonts w:ascii="Times New Roman" w:hAnsi="Times New Roman" w:cs="Times New Roman"/>
              </w:rPr>
              <w:t>Обучающиеся 5-11кл.</w:t>
            </w:r>
          </w:p>
        </w:tc>
        <w:tc>
          <w:tcPr>
            <w:tcW w:w="1560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п</w:t>
            </w:r>
            <w:r w:rsidRPr="008C1E21">
              <w:rPr>
                <w:rFonts w:ascii="Times New Roman" w:hAnsi="Times New Roman" w:cs="Times New Roman"/>
                <w:sz w:val="24"/>
                <w:szCs w:val="24"/>
              </w:rPr>
              <w:t>едагоги центра, класс. руководители</w:t>
            </w:r>
          </w:p>
        </w:tc>
      </w:tr>
      <w:tr w:rsidR="00873B0B" w:rsidRPr="009C7D90" w:rsidTr="00873B0B">
        <w:tc>
          <w:tcPr>
            <w:tcW w:w="567" w:type="dxa"/>
            <w:vAlign w:val="center"/>
          </w:tcPr>
          <w:p w:rsidR="00873B0B" w:rsidRPr="005A071C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vAlign w:val="center"/>
          </w:tcPr>
          <w:p w:rsidR="00873B0B" w:rsidRPr="005A071C" w:rsidRDefault="00873B0B" w:rsidP="009A3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посвящённые Международному</w:t>
            </w:r>
            <w:r w:rsidR="009A39C1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1984" w:type="dxa"/>
          </w:tcPr>
          <w:p w:rsidR="00873B0B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B0B" w:rsidRPr="005A071C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873B0B" w:rsidRPr="005A071C" w:rsidRDefault="00667E00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0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класс. руководители</w:t>
            </w:r>
          </w:p>
        </w:tc>
      </w:tr>
      <w:tr w:rsidR="00873B0B" w:rsidRPr="009C7D90" w:rsidTr="00873B0B">
        <w:tc>
          <w:tcPr>
            <w:tcW w:w="567" w:type="dxa"/>
            <w:vAlign w:val="center"/>
          </w:tcPr>
          <w:p w:rsidR="00873B0B" w:rsidRPr="005A071C" w:rsidRDefault="009A39C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vAlign w:val="center"/>
          </w:tcPr>
          <w:p w:rsidR="00873B0B" w:rsidRPr="00900491" w:rsidRDefault="00873B0B" w:rsidP="009A3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«Главное-начать общаться»,</w:t>
            </w:r>
            <w:r w:rsidR="009A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посвящённая Всемирному дню инвалидов и</w:t>
            </w:r>
          </w:p>
          <w:p w:rsidR="00873B0B" w:rsidRPr="005A071C" w:rsidRDefault="00873B0B" w:rsidP="009A3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1984" w:type="dxa"/>
          </w:tcPr>
          <w:p w:rsidR="00873B0B" w:rsidRDefault="00274AB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9</w:t>
            </w:r>
            <w:r w:rsidRPr="00274AB1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  <w:tc>
          <w:tcPr>
            <w:tcW w:w="1560" w:type="dxa"/>
            <w:vAlign w:val="center"/>
          </w:tcPr>
          <w:p w:rsidR="00873B0B" w:rsidRPr="005A071C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873B0B" w:rsidRPr="005A071C" w:rsidRDefault="00873B0B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по ОБЖ</w:t>
            </w:r>
          </w:p>
        </w:tc>
      </w:tr>
      <w:tr w:rsidR="00C0777D" w:rsidRPr="009C7D90" w:rsidTr="00873B0B">
        <w:tc>
          <w:tcPr>
            <w:tcW w:w="567" w:type="dxa"/>
          </w:tcPr>
          <w:p w:rsidR="00C0777D" w:rsidRPr="005A071C" w:rsidRDefault="009A39C1" w:rsidP="00C0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C0777D" w:rsidRPr="005B0614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984" w:type="dxa"/>
          </w:tcPr>
          <w:p w:rsidR="00C0777D" w:rsidRPr="007330E8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49F3">
              <w:rPr>
                <w:rFonts w:ascii="Times New Roman" w:hAnsi="Times New Roman" w:cs="Times New Roman"/>
              </w:rPr>
              <w:t>Обучающиеся 5-11кл.</w:t>
            </w:r>
          </w:p>
        </w:tc>
        <w:tc>
          <w:tcPr>
            <w:tcW w:w="1560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268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F3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класс. руководители</w:t>
            </w:r>
          </w:p>
        </w:tc>
      </w:tr>
      <w:tr w:rsidR="00C0777D" w:rsidRPr="009C7D90" w:rsidTr="00873B0B">
        <w:tc>
          <w:tcPr>
            <w:tcW w:w="567" w:type="dxa"/>
          </w:tcPr>
          <w:p w:rsidR="00C0777D" w:rsidRPr="005A071C" w:rsidRDefault="009A39C1" w:rsidP="00C0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C0777D" w:rsidRPr="005B0614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1984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58">
              <w:rPr>
                <w:rFonts w:ascii="Times New Roman" w:hAnsi="Times New Roman" w:cs="Times New Roman"/>
                <w:sz w:val="24"/>
                <w:szCs w:val="24"/>
              </w:rPr>
              <w:t>Обучающиеся 5-11кл.</w:t>
            </w:r>
          </w:p>
        </w:tc>
        <w:tc>
          <w:tcPr>
            <w:tcW w:w="1560" w:type="dxa"/>
          </w:tcPr>
          <w:p w:rsidR="00C0777D" w:rsidRPr="005B0614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январь</w:t>
            </w:r>
          </w:p>
        </w:tc>
        <w:tc>
          <w:tcPr>
            <w:tcW w:w="2268" w:type="dxa"/>
          </w:tcPr>
          <w:p w:rsidR="00C0777D" w:rsidRPr="005B0614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58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класс. руководители</w:t>
            </w:r>
          </w:p>
        </w:tc>
      </w:tr>
      <w:tr w:rsidR="00C0777D" w:rsidRPr="009C7D90" w:rsidTr="00873B0B">
        <w:tc>
          <w:tcPr>
            <w:tcW w:w="567" w:type="dxa"/>
          </w:tcPr>
          <w:p w:rsidR="00C0777D" w:rsidRPr="005A071C" w:rsidRDefault="009A39C1" w:rsidP="00C0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</w:t>
            </w:r>
          </w:p>
        </w:tc>
        <w:tc>
          <w:tcPr>
            <w:tcW w:w="1984" w:type="dxa"/>
          </w:tcPr>
          <w:p w:rsidR="00C0777D" w:rsidRPr="005A0858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3">
              <w:rPr>
                <w:rFonts w:ascii="Times New Roman" w:hAnsi="Times New Roman" w:cs="Times New Roman"/>
                <w:sz w:val="24"/>
                <w:szCs w:val="24"/>
              </w:rPr>
              <w:t>Обучающиеся 5-11кл</w:t>
            </w:r>
          </w:p>
        </w:tc>
        <w:tc>
          <w:tcPr>
            <w:tcW w:w="1560" w:type="dxa"/>
          </w:tcPr>
          <w:p w:rsidR="00C0777D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268" w:type="dxa"/>
          </w:tcPr>
          <w:p w:rsidR="00C0777D" w:rsidRPr="005A0858" w:rsidRDefault="00C0777D" w:rsidP="00C0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3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класс. руководители</w:t>
            </w:r>
          </w:p>
        </w:tc>
      </w:tr>
      <w:tr w:rsidR="00A5245E" w:rsidRPr="009C7D90" w:rsidTr="00873B0B">
        <w:tc>
          <w:tcPr>
            <w:tcW w:w="567" w:type="dxa"/>
          </w:tcPr>
          <w:p w:rsidR="00A5245E" w:rsidRPr="005A071C" w:rsidRDefault="009A39C1" w:rsidP="00A5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A5245E" w:rsidRPr="005B0614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</w:tc>
        <w:tc>
          <w:tcPr>
            <w:tcW w:w="1984" w:type="dxa"/>
          </w:tcPr>
          <w:p w:rsidR="00A5245E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58">
              <w:rPr>
                <w:rFonts w:ascii="Times New Roman" w:hAnsi="Times New Roman" w:cs="Times New Roman"/>
                <w:sz w:val="24"/>
                <w:szCs w:val="24"/>
              </w:rPr>
              <w:t>Обучающиеся 5-11кл.</w:t>
            </w:r>
          </w:p>
        </w:tc>
        <w:tc>
          <w:tcPr>
            <w:tcW w:w="1560" w:type="dxa"/>
          </w:tcPr>
          <w:p w:rsidR="00A5245E" w:rsidRPr="005B0614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A5245E" w:rsidRPr="005B0614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по ОБЖ, педагог по информатике</w:t>
            </w:r>
          </w:p>
        </w:tc>
      </w:tr>
      <w:tr w:rsidR="00A5245E" w:rsidRPr="009C7D90" w:rsidTr="00873B0B">
        <w:tc>
          <w:tcPr>
            <w:tcW w:w="567" w:type="dxa"/>
          </w:tcPr>
          <w:p w:rsidR="00A5245E" w:rsidRPr="005A071C" w:rsidRDefault="009A39C1" w:rsidP="00A5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A5245E" w:rsidRPr="005B0614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A5245E" w:rsidRPr="005A0858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3">
              <w:rPr>
                <w:rFonts w:ascii="Times New Roman" w:hAnsi="Times New Roman" w:cs="Times New Roman"/>
                <w:sz w:val="24"/>
                <w:szCs w:val="24"/>
              </w:rPr>
              <w:t>Обучающиеся 5-11кл.</w:t>
            </w:r>
          </w:p>
        </w:tc>
        <w:tc>
          <w:tcPr>
            <w:tcW w:w="1560" w:type="dxa"/>
          </w:tcPr>
          <w:p w:rsidR="00A5245E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268" w:type="dxa"/>
          </w:tcPr>
          <w:p w:rsidR="00A5245E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3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класс. руководители</w:t>
            </w:r>
          </w:p>
        </w:tc>
      </w:tr>
      <w:tr w:rsidR="00A5245E" w:rsidRPr="009C7D90" w:rsidTr="00873B0B">
        <w:tc>
          <w:tcPr>
            <w:tcW w:w="567" w:type="dxa"/>
          </w:tcPr>
          <w:p w:rsidR="00A5245E" w:rsidRPr="005A071C" w:rsidRDefault="009A39C1" w:rsidP="00A5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A5245E" w:rsidRPr="00AC7372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984" w:type="dxa"/>
          </w:tcPr>
          <w:p w:rsidR="00A5245E" w:rsidRPr="00AC7372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A6">
              <w:rPr>
                <w:rFonts w:ascii="Times New Roman" w:hAnsi="Times New Roman" w:cs="Times New Roman"/>
                <w:sz w:val="24"/>
                <w:szCs w:val="24"/>
              </w:rPr>
              <w:t>Обучающиеся 5-11кл.</w:t>
            </w:r>
          </w:p>
        </w:tc>
        <w:tc>
          <w:tcPr>
            <w:tcW w:w="1560" w:type="dxa"/>
          </w:tcPr>
          <w:p w:rsidR="00A5245E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A5245E" w:rsidRPr="00AC7372" w:rsidRDefault="00A5245E" w:rsidP="00A5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A6">
              <w:rPr>
                <w:rFonts w:ascii="Times New Roman" w:hAnsi="Times New Roman" w:cs="Times New Roman"/>
                <w:sz w:val="24"/>
                <w:szCs w:val="24"/>
              </w:rPr>
              <w:t>Зам по ВР, педагоги центра, класс. руководители</w:t>
            </w:r>
          </w:p>
        </w:tc>
      </w:tr>
      <w:tr w:rsidR="007B061F" w:rsidRPr="009C7D90" w:rsidTr="00873B0B">
        <w:tc>
          <w:tcPr>
            <w:tcW w:w="567" w:type="dxa"/>
          </w:tcPr>
          <w:p w:rsidR="007B061F" w:rsidRPr="005A071C" w:rsidRDefault="009A39C1" w:rsidP="007B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7B061F" w:rsidRDefault="007B061F" w:rsidP="007B0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984" w:type="dxa"/>
          </w:tcPr>
          <w:p w:rsidR="007B061F" w:rsidRPr="00B858A6" w:rsidRDefault="007B061F" w:rsidP="007B0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F7">
              <w:rPr>
                <w:rFonts w:ascii="Times New Roman" w:hAnsi="Times New Roman" w:cs="Times New Roman"/>
                <w:sz w:val="24"/>
                <w:szCs w:val="24"/>
              </w:rPr>
              <w:t>Обучающиеся 5-11кл.</w:t>
            </w:r>
          </w:p>
        </w:tc>
        <w:tc>
          <w:tcPr>
            <w:tcW w:w="1560" w:type="dxa"/>
          </w:tcPr>
          <w:p w:rsidR="007B061F" w:rsidRDefault="007B061F" w:rsidP="007B0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</w:t>
            </w:r>
          </w:p>
        </w:tc>
        <w:tc>
          <w:tcPr>
            <w:tcW w:w="2268" w:type="dxa"/>
          </w:tcPr>
          <w:p w:rsidR="007B061F" w:rsidRPr="00B858A6" w:rsidRDefault="007B061F" w:rsidP="007B0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F7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класс. руководители</w:t>
            </w:r>
          </w:p>
        </w:tc>
      </w:tr>
      <w:tr w:rsidR="007B061F" w:rsidRPr="009C7D90" w:rsidTr="00873B0B">
        <w:tc>
          <w:tcPr>
            <w:tcW w:w="567" w:type="dxa"/>
          </w:tcPr>
          <w:p w:rsidR="007B061F" w:rsidRPr="005A071C" w:rsidRDefault="009A39C1" w:rsidP="007B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7B061F" w:rsidRPr="005A071C" w:rsidRDefault="007B061F" w:rsidP="007B0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Победы !</w:t>
            </w:r>
            <w:proofErr w:type="gramEnd"/>
          </w:p>
        </w:tc>
        <w:tc>
          <w:tcPr>
            <w:tcW w:w="1984" w:type="dxa"/>
          </w:tcPr>
          <w:p w:rsidR="007B061F" w:rsidRDefault="007B061F" w:rsidP="007B0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F7">
              <w:rPr>
                <w:rFonts w:ascii="Times New Roman" w:hAnsi="Times New Roman" w:cs="Times New Roman"/>
                <w:sz w:val="24"/>
                <w:szCs w:val="24"/>
              </w:rPr>
              <w:t>Обучающиеся 5-11кл.</w:t>
            </w:r>
          </w:p>
        </w:tc>
        <w:tc>
          <w:tcPr>
            <w:tcW w:w="1560" w:type="dxa"/>
          </w:tcPr>
          <w:p w:rsidR="007B061F" w:rsidRDefault="007B061F" w:rsidP="007B0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B061F" w:rsidRDefault="007B061F" w:rsidP="007B0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F7">
              <w:rPr>
                <w:rFonts w:ascii="Times New Roman" w:hAnsi="Times New Roman" w:cs="Times New Roman"/>
                <w:sz w:val="24"/>
                <w:szCs w:val="24"/>
              </w:rPr>
              <w:t>Зам по ВР, педагоги центра, класс. руководители</w:t>
            </w:r>
          </w:p>
        </w:tc>
      </w:tr>
    </w:tbl>
    <w:p w:rsidR="00424289" w:rsidRDefault="00424289"/>
    <w:sectPr w:rsidR="00424289" w:rsidSect="00BD12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13"/>
    <w:rsid w:val="000F4690"/>
    <w:rsid w:val="001042D4"/>
    <w:rsid w:val="00185FD5"/>
    <w:rsid w:val="001E1DF6"/>
    <w:rsid w:val="00244BD7"/>
    <w:rsid w:val="0025364F"/>
    <w:rsid w:val="00274AB1"/>
    <w:rsid w:val="003325F0"/>
    <w:rsid w:val="003E01A4"/>
    <w:rsid w:val="004025DB"/>
    <w:rsid w:val="00424289"/>
    <w:rsid w:val="00486D72"/>
    <w:rsid w:val="0050713C"/>
    <w:rsid w:val="005117BD"/>
    <w:rsid w:val="00526FD7"/>
    <w:rsid w:val="00566E24"/>
    <w:rsid w:val="00570A7D"/>
    <w:rsid w:val="005A0858"/>
    <w:rsid w:val="005D3686"/>
    <w:rsid w:val="00643D7F"/>
    <w:rsid w:val="00667E00"/>
    <w:rsid w:val="007835F7"/>
    <w:rsid w:val="007B015E"/>
    <w:rsid w:val="007B061F"/>
    <w:rsid w:val="007D53AB"/>
    <w:rsid w:val="007E4DD8"/>
    <w:rsid w:val="007F3614"/>
    <w:rsid w:val="00873B0B"/>
    <w:rsid w:val="00875743"/>
    <w:rsid w:val="008C1E21"/>
    <w:rsid w:val="008F76DC"/>
    <w:rsid w:val="009A39C1"/>
    <w:rsid w:val="00A02C86"/>
    <w:rsid w:val="00A15E05"/>
    <w:rsid w:val="00A44EA1"/>
    <w:rsid w:val="00A5245E"/>
    <w:rsid w:val="00AC7372"/>
    <w:rsid w:val="00AD22E5"/>
    <w:rsid w:val="00B858A6"/>
    <w:rsid w:val="00BA5D00"/>
    <w:rsid w:val="00BD12E5"/>
    <w:rsid w:val="00C0777D"/>
    <w:rsid w:val="00C72C85"/>
    <w:rsid w:val="00CD49F3"/>
    <w:rsid w:val="00CE5113"/>
    <w:rsid w:val="00D2437A"/>
    <w:rsid w:val="00D32E8A"/>
    <w:rsid w:val="00D713BF"/>
    <w:rsid w:val="00DB4F33"/>
    <w:rsid w:val="00DE042E"/>
    <w:rsid w:val="00E56913"/>
    <w:rsid w:val="00E6562F"/>
    <w:rsid w:val="00EA0D00"/>
    <w:rsid w:val="00EE1859"/>
    <w:rsid w:val="00EF77AD"/>
    <w:rsid w:val="00F82A0C"/>
    <w:rsid w:val="00FA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8EBAC-61B1-4BAF-9AF6-A236A59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0D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TR_met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57</cp:revision>
  <dcterms:created xsi:type="dcterms:W3CDTF">2020-10-20T18:30:00Z</dcterms:created>
  <dcterms:modified xsi:type="dcterms:W3CDTF">2022-08-21T20:42:00Z</dcterms:modified>
</cp:coreProperties>
</file>